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1110"/>
        <w:gridCol w:w="1787"/>
        <w:gridCol w:w="8228"/>
      </w:tblGrid>
      <w:tr w:rsidR="007A67AE" w:rsidRPr="007A67AE" w:rsidTr="007A67AE">
        <w:trPr>
          <w:tblCellSpacing w:w="7" w:type="dxa"/>
        </w:trPr>
        <w:tc>
          <w:tcPr>
            <w:tcW w:w="499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仿宋_GB2312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8A32C8">
              <w:rPr>
                <w:rFonts w:ascii="仿宋_GB2312" w:eastAsia="仿宋_GB2312" w:hAnsi="Times New Roman" w:cs="Tahoma" w:hint="eastAsia"/>
                <w:b/>
                <w:bCs/>
                <w:color w:val="333333"/>
                <w:kern w:val="0"/>
                <w:sz w:val="28"/>
                <w:szCs w:val="24"/>
              </w:rPr>
              <w:t>文化艺术发展基金2022年度各组织单位联系方式汇总</w:t>
            </w:r>
          </w:p>
        </w:tc>
      </w:tr>
      <w:tr w:rsidR="007A67AE" w:rsidRPr="007A67AE" w:rsidTr="007A67AE">
        <w:trPr>
          <w:tblCellSpacing w:w="7" w:type="dxa"/>
        </w:trPr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组织单位名称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邮寄地址</w:t>
            </w:r>
          </w:p>
        </w:tc>
      </w:tr>
      <w:tr w:rsidR="007A67AE" w:rsidRPr="007A67AE" w:rsidTr="007A67AE">
        <w:trPr>
          <w:tblCellSpacing w:w="7" w:type="dxa"/>
        </w:trPr>
        <w:tc>
          <w:tcPr>
            <w:tcW w:w="499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b/>
                <w:bCs/>
                <w:color w:val="333333"/>
                <w:kern w:val="0"/>
                <w:sz w:val="24"/>
                <w:szCs w:val="24"/>
              </w:rPr>
              <w:t>省级文化单位</w:t>
            </w:r>
          </w:p>
        </w:tc>
      </w:tr>
      <w:tr w:rsidR="007A67AE" w:rsidRPr="007A67AE" w:rsidTr="007A67AE">
        <w:trPr>
          <w:tblCellSpacing w:w="7" w:type="dxa"/>
        </w:trPr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浙江省文化和旅游厅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李贞山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0571-85211739</w:t>
            </w:r>
          </w:p>
        </w:tc>
        <w:tc>
          <w:tcPr>
            <w:tcW w:w="2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浙江省杭州市西湖区曙光路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53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号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2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号楼艺术处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2316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室</w:t>
            </w:r>
          </w:p>
        </w:tc>
      </w:tr>
      <w:tr w:rsidR="007A67AE" w:rsidRPr="007A67AE" w:rsidTr="007A67AE">
        <w:trPr>
          <w:tblCellSpacing w:w="7" w:type="dxa"/>
        </w:trPr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浙江省文学艺术界联合会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陈璐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0571-87022781</w:t>
            </w:r>
          </w:p>
        </w:tc>
        <w:tc>
          <w:tcPr>
            <w:tcW w:w="2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浙江省杭州市拱</w:t>
            </w:r>
            <w:proofErr w:type="gramStart"/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墅</w:t>
            </w:r>
            <w:proofErr w:type="gramEnd"/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区建德路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9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号省文联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207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办公室</w:t>
            </w:r>
          </w:p>
        </w:tc>
      </w:tr>
      <w:tr w:rsidR="007A67AE" w:rsidRPr="007A67AE" w:rsidTr="007A67AE">
        <w:trPr>
          <w:tblCellSpacing w:w="7" w:type="dxa"/>
        </w:trPr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浙江省作家协会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叶凯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0571-87055949</w:t>
            </w:r>
          </w:p>
        </w:tc>
        <w:tc>
          <w:tcPr>
            <w:tcW w:w="2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浙江省杭州市拱</w:t>
            </w:r>
            <w:proofErr w:type="gramStart"/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墅</w:t>
            </w:r>
            <w:proofErr w:type="gramEnd"/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区体育场路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379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号运</w:t>
            </w:r>
            <w:proofErr w:type="gramStart"/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务</w:t>
            </w:r>
            <w:proofErr w:type="gramEnd"/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大楼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802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省作协创</w:t>
            </w:r>
            <w:proofErr w:type="gramStart"/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研</w:t>
            </w:r>
            <w:proofErr w:type="gramEnd"/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部</w:t>
            </w:r>
          </w:p>
        </w:tc>
      </w:tr>
      <w:tr w:rsidR="007A67AE" w:rsidRPr="007A67AE" w:rsidTr="007A67AE">
        <w:trPr>
          <w:tblCellSpacing w:w="7" w:type="dxa"/>
        </w:trPr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浙江广播电视集团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杨罡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0571-56352848</w:t>
            </w:r>
          </w:p>
        </w:tc>
        <w:tc>
          <w:tcPr>
            <w:tcW w:w="2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浙江省杭州市西湖区莫干山路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111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号新大楼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1101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室</w:t>
            </w:r>
          </w:p>
        </w:tc>
      </w:tr>
      <w:tr w:rsidR="007A67AE" w:rsidRPr="007A67AE" w:rsidTr="007A67AE">
        <w:trPr>
          <w:tblCellSpacing w:w="7" w:type="dxa"/>
        </w:trPr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浙江省广播电视局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proofErr w:type="gramStart"/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徐似凡</w:t>
            </w:r>
            <w:proofErr w:type="gramEnd"/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0571-87161826</w:t>
            </w:r>
          </w:p>
        </w:tc>
        <w:tc>
          <w:tcPr>
            <w:tcW w:w="2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浙江省杭州市西湖区莫干山路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111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号浙江省广电</w:t>
            </w:r>
            <w:proofErr w:type="gramStart"/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局艺术</w:t>
            </w:r>
            <w:proofErr w:type="gramEnd"/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处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1217-2</w:t>
            </w:r>
          </w:p>
        </w:tc>
      </w:tr>
      <w:tr w:rsidR="007A67AE" w:rsidRPr="007A67AE" w:rsidTr="007A67AE">
        <w:trPr>
          <w:tblCellSpacing w:w="7" w:type="dxa"/>
        </w:trPr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浙江省文化产业投资集团有限公司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章晨曦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0571-56335915</w:t>
            </w:r>
          </w:p>
        </w:tc>
        <w:tc>
          <w:tcPr>
            <w:tcW w:w="2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浙江省杭州市上城区南山路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190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号勾山樵舍</w:t>
            </w:r>
            <w:proofErr w:type="gramStart"/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省文投集团</w:t>
            </w:r>
            <w:proofErr w:type="gramEnd"/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办公室</w:t>
            </w:r>
          </w:p>
        </w:tc>
      </w:tr>
      <w:tr w:rsidR="007A67AE" w:rsidRPr="007A67AE" w:rsidTr="007A67AE">
        <w:trPr>
          <w:tblCellSpacing w:w="7" w:type="dxa"/>
        </w:trPr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浙江出版传媒股份有限公司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王思嘉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0571-87636617</w:t>
            </w:r>
          </w:p>
        </w:tc>
        <w:tc>
          <w:tcPr>
            <w:tcW w:w="2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浙江省杭州市西湖区天目山路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40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号浙版传媒大楼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1305</w:t>
            </w:r>
          </w:p>
        </w:tc>
      </w:tr>
      <w:tr w:rsidR="007A67AE" w:rsidRPr="007A67AE" w:rsidTr="007A67AE">
        <w:trPr>
          <w:tblCellSpacing w:w="7" w:type="dxa"/>
        </w:trPr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浙江日报报业集团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proofErr w:type="gramStart"/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段接英</w:t>
            </w:r>
            <w:proofErr w:type="gramEnd"/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0571-85310572</w:t>
            </w:r>
          </w:p>
        </w:tc>
        <w:tc>
          <w:tcPr>
            <w:tcW w:w="2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浙江省杭州市拱</w:t>
            </w:r>
            <w:proofErr w:type="gramStart"/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墅</w:t>
            </w:r>
            <w:proofErr w:type="gramEnd"/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区体育场路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178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号</w:t>
            </w:r>
          </w:p>
        </w:tc>
      </w:tr>
      <w:tr w:rsidR="007A67AE" w:rsidRPr="007A67AE" w:rsidTr="007A67AE">
        <w:trPr>
          <w:tblCellSpacing w:w="7" w:type="dxa"/>
        </w:trPr>
        <w:tc>
          <w:tcPr>
            <w:tcW w:w="499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b/>
                <w:bCs/>
                <w:color w:val="333333"/>
                <w:kern w:val="0"/>
                <w:sz w:val="24"/>
                <w:szCs w:val="24"/>
              </w:rPr>
              <w:t>各地市委宣传部</w:t>
            </w:r>
            <w:bookmarkStart w:id="0" w:name="_GoBack"/>
            <w:bookmarkEnd w:id="0"/>
          </w:p>
        </w:tc>
      </w:tr>
      <w:tr w:rsidR="007A67AE" w:rsidRPr="007A67AE" w:rsidTr="007A67AE">
        <w:trPr>
          <w:tblCellSpacing w:w="7" w:type="dxa"/>
        </w:trPr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中共杭州市委宣传部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钱康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0571-85254918</w:t>
            </w:r>
          </w:p>
        </w:tc>
        <w:tc>
          <w:tcPr>
            <w:tcW w:w="2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浙江省杭州市上城区解放东路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98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号市民中心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F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座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1306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室</w:t>
            </w:r>
          </w:p>
        </w:tc>
      </w:tr>
      <w:tr w:rsidR="007A67AE" w:rsidRPr="007A67AE" w:rsidTr="007A67AE">
        <w:trPr>
          <w:tblCellSpacing w:w="7" w:type="dxa"/>
        </w:trPr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中共宁波市委宣传部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proofErr w:type="gramStart"/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胡雷军</w:t>
            </w:r>
            <w:proofErr w:type="gramEnd"/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0574-89183398</w:t>
            </w:r>
          </w:p>
        </w:tc>
        <w:tc>
          <w:tcPr>
            <w:tcW w:w="2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浙江省宁波市</w:t>
            </w:r>
            <w:proofErr w:type="gramStart"/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鄞</w:t>
            </w:r>
            <w:proofErr w:type="gramEnd"/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州区</w:t>
            </w:r>
            <w:proofErr w:type="gramStart"/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宁穿路</w:t>
            </w:r>
            <w:proofErr w:type="gramEnd"/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2001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号宁波市委宣传部文艺和电影处</w:t>
            </w:r>
          </w:p>
        </w:tc>
      </w:tr>
      <w:tr w:rsidR="007A67AE" w:rsidRPr="007A67AE" w:rsidTr="007A67AE">
        <w:trPr>
          <w:tblCellSpacing w:w="7" w:type="dxa"/>
        </w:trPr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中共温州市委宣传部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proofErr w:type="gramStart"/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林天芝</w:t>
            </w:r>
            <w:proofErr w:type="gramEnd"/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0577-88966082</w:t>
            </w:r>
          </w:p>
        </w:tc>
        <w:tc>
          <w:tcPr>
            <w:tcW w:w="2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浙江省温州市鹿城区绣山路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321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号温州市人民政府温州市委宣传部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1416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室</w:t>
            </w:r>
          </w:p>
        </w:tc>
      </w:tr>
      <w:tr w:rsidR="007A67AE" w:rsidRPr="007A67AE" w:rsidTr="007A67AE">
        <w:trPr>
          <w:tblCellSpacing w:w="7" w:type="dxa"/>
        </w:trPr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中共湖州市委宣传部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proofErr w:type="gramStart"/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宋依文</w:t>
            </w:r>
            <w:proofErr w:type="gramEnd"/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0572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—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2398100</w:t>
            </w:r>
          </w:p>
        </w:tc>
        <w:tc>
          <w:tcPr>
            <w:tcW w:w="2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浙江省湖州</w:t>
            </w:r>
            <w:proofErr w:type="gramStart"/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市仁皇山路</w:t>
            </w:r>
            <w:proofErr w:type="gramEnd"/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666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号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3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号楼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410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室</w:t>
            </w:r>
          </w:p>
        </w:tc>
      </w:tr>
      <w:tr w:rsidR="007A67AE" w:rsidRPr="007A67AE" w:rsidTr="007A67AE">
        <w:trPr>
          <w:tblCellSpacing w:w="7" w:type="dxa"/>
        </w:trPr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中共嘉兴市委宣传部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proofErr w:type="gramStart"/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郦</w:t>
            </w:r>
            <w:proofErr w:type="gramEnd"/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宁</w:t>
            </w:r>
            <w:proofErr w:type="gramStart"/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宁</w:t>
            </w:r>
            <w:proofErr w:type="gramEnd"/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0573-82521817</w:t>
            </w:r>
          </w:p>
        </w:tc>
        <w:tc>
          <w:tcPr>
            <w:tcW w:w="2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浙江省嘉兴市南湖区广场路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1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号市行政中心五号楼嘉兴市委宣传部文艺处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507</w:t>
            </w:r>
          </w:p>
        </w:tc>
      </w:tr>
      <w:tr w:rsidR="007A67AE" w:rsidRPr="007A67AE" w:rsidTr="007A67AE">
        <w:trPr>
          <w:tblCellSpacing w:w="7" w:type="dxa"/>
        </w:trPr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中共绍兴市委宣传部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朱正</w:t>
            </w:r>
            <w:proofErr w:type="gramStart"/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0575-85220773</w:t>
            </w:r>
          </w:p>
        </w:tc>
        <w:tc>
          <w:tcPr>
            <w:tcW w:w="2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浙江省绍兴市越城区洋江西路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589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号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3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号楼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610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办公室</w:t>
            </w:r>
          </w:p>
        </w:tc>
      </w:tr>
      <w:tr w:rsidR="007A67AE" w:rsidRPr="007A67AE" w:rsidTr="007A67AE">
        <w:trPr>
          <w:tblCellSpacing w:w="7" w:type="dxa"/>
        </w:trPr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中共金华市委宣传部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金柳叶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0579-82466779</w:t>
            </w:r>
          </w:p>
        </w:tc>
        <w:tc>
          <w:tcPr>
            <w:tcW w:w="2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浙江省金华市双龙南街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801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号市政府主楼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920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室</w:t>
            </w:r>
          </w:p>
        </w:tc>
      </w:tr>
      <w:tr w:rsidR="007A67AE" w:rsidRPr="007A67AE" w:rsidTr="007A67AE">
        <w:trPr>
          <w:tblCellSpacing w:w="7" w:type="dxa"/>
        </w:trPr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中共衢州市委宣传部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proofErr w:type="gramStart"/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许鸽</w:t>
            </w:r>
            <w:proofErr w:type="gramEnd"/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0570-3399656</w:t>
            </w:r>
          </w:p>
        </w:tc>
        <w:tc>
          <w:tcPr>
            <w:tcW w:w="2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浙江省衢州市</w:t>
            </w:r>
            <w:proofErr w:type="gramStart"/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柯</w:t>
            </w:r>
            <w:proofErr w:type="gramEnd"/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城区三</w:t>
            </w:r>
            <w:proofErr w:type="gramStart"/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江东路</w:t>
            </w:r>
            <w:proofErr w:type="gramEnd"/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28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号衢州市委宣传部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1617</w:t>
            </w:r>
          </w:p>
        </w:tc>
      </w:tr>
      <w:tr w:rsidR="007A67AE" w:rsidRPr="007A67AE" w:rsidTr="007A67AE">
        <w:trPr>
          <w:tblCellSpacing w:w="7" w:type="dxa"/>
        </w:trPr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lastRenderedPageBreak/>
              <w:t>中共舟山市委宣传部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方圆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0580-2281080</w:t>
            </w:r>
          </w:p>
        </w:tc>
        <w:tc>
          <w:tcPr>
            <w:tcW w:w="2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浙江省舟山市新城海天大道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681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号舟山市委宣传部文化发展处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11815</w:t>
            </w:r>
          </w:p>
        </w:tc>
      </w:tr>
      <w:tr w:rsidR="007A67AE" w:rsidRPr="007A67AE" w:rsidTr="007A67AE">
        <w:trPr>
          <w:tblCellSpacing w:w="7" w:type="dxa"/>
        </w:trPr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中共台州市委宣传部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王阳</w:t>
            </w:r>
            <w:proofErr w:type="gramStart"/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阳</w:t>
            </w:r>
            <w:proofErr w:type="gramEnd"/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0576-88511173</w:t>
            </w:r>
          </w:p>
        </w:tc>
        <w:tc>
          <w:tcPr>
            <w:tcW w:w="2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浙江省台州市椒江区白云山南路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233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号台州市行政大楼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1304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办公室</w:t>
            </w:r>
          </w:p>
        </w:tc>
      </w:tr>
      <w:tr w:rsidR="007A67AE" w:rsidRPr="007A67AE" w:rsidTr="007A67AE">
        <w:trPr>
          <w:tblCellSpacing w:w="7" w:type="dxa"/>
        </w:trPr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中共丽水市委宣传部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proofErr w:type="gramStart"/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罗礼勇</w:t>
            </w:r>
            <w:proofErr w:type="gramEnd"/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0578-2090640</w:t>
            </w:r>
          </w:p>
        </w:tc>
        <w:tc>
          <w:tcPr>
            <w:tcW w:w="2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7AE" w:rsidRPr="007A67AE" w:rsidRDefault="007A67AE" w:rsidP="007A67AE">
            <w:pPr>
              <w:widowControl/>
              <w:jc w:val="center"/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</w:pP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浙江省丽水</w:t>
            </w:r>
            <w:proofErr w:type="gramStart"/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市莲都区</w:t>
            </w:r>
            <w:proofErr w:type="gramEnd"/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花园路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1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号丽水市委宣传部文改处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1621</w:t>
            </w:r>
            <w:r w:rsidRPr="007A67AE">
              <w:rPr>
                <w:rFonts w:ascii="Times New Roman" w:eastAsia="仿宋_GB2312" w:hAnsi="Times New Roman" w:cs="Tahoma" w:hint="eastAsia"/>
                <w:color w:val="333333"/>
                <w:kern w:val="0"/>
                <w:sz w:val="24"/>
                <w:szCs w:val="24"/>
              </w:rPr>
              <w:t>室</w:t>
            </w:r>
          </w:p>
        </w:tc>
      </w:tr>
    </w:tbl>
    <w:p w:rsidR="004611EE" w:rsidRPr="007A67AE" w:rsidRDefault="004611EE">
      <w:pPr>
        <w:rPr>
          <w:rFonts w:ascii="Times New Roman" w:eastAsia="仿宋_GB2312" w:hAnsi="Times New Roman" w:hint="eastAsia"/>
        </w:rPr>
      </w:pPr>
    </w:p>
    <w:sectPr w:rsidR="004611EE" w:rsidRPr="007A67AE" w:rsidSect="007A67A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427"/>
    <w:rsid w:val="004611EE"/>
    <w:rsid w:val="006D3427"/>
    <w:rsid w:val="007A67AE"/>
    <w:rsid w:val="008A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C33224-080B-4727-B7DB-62485217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67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6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3080</dc:creator>
  <cp:keywords/>
  <dc:description/>
  <cp:lastModifiedBy>OptiPlex 3080</cp:lastModifiedBy>
  <cp:revision>3</cp:revision>
  <dcterms:created xsi:type="dcterms:W3CDTF">2022-05-24T06:14:00Z</dcterms:created>
  <dcterms:modified xsi:type="dcterms:W3CDTF">2022-05-24T06:16:00Z</dcterms:modified>
</cp:coreProperties>
</file>