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6E600">
      <w:pPr>
        <w:pStyle w:val="10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firstLine="0" w:firstLineChars="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附件</w:t>
      </w:r>
    </w:p>
    <w:p w14:paraId="23AA1418">
      <w:pPr>
        <w:pStyle w:val="10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firstLine="0" w:firstLineChars="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</w:p>
    <w:p w14:paraId="03A0CA67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w w:val="10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w w:val="100"/>
          <w:sz w:val="44"/>
          <w:szCs w:val="44"/>
          <w:highlight w:val="none"/>
          <w:lang w:val="en-US" w:eastAsia="zh-CN"/>
        </w:rPr>
        <w:t>首届浙江省“之江潮”文化奖拟推荐提名成果公示名单</w:t>
      </w:r>
    </w:p>
    <w:p w14:paraId="42D481B2">
      <w:pPr>
        <w:pStyle w:val="10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firstLine="0" w:firstLineChars="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28"/>
          <w:szCs w:val="28"/>
        </w:rPr>
      </w:pPr>
    </w:p>
    <w:tbl>
      <w:tblPr>
        <w:tblStyle w:val="13"/>
        <w:tblW w:w="114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9028"/>
      </w:tblGrid>
      <w:tr w14:paraId="4B82F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noWrap w:val="0"/>
            <w:vAlign w:val="top"/>
          </w:tcPr>
          <w:p w14:paraId="1B92A0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w w:val="1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w w:val="1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类别</w:t>
            </w:r>
          </w:p>
        </w:tc>
        <w:tc>
          <w:tcPr>
            <w:tcW w:w="9028" w:type="dxa"/>
            <w:noWrap w:val="0"/>
            <w:vAlign w:val="top"/>
          </w:tcPr>
          <w:p w14:paraId="7E20B9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w w:val="1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w w:val="1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提名成果</w:t>
            </w:r>
          </w:p>
        </w:tc>
      </w:tr>
      <w:tr w14:paraId="72818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noWrap w:val="0"/>
            <w:vAlign w:val="top"/>
          </w:tcPr>
          <w:p w14:paraId="092140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w w:val="1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w w:val="1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综合</w:t>
            </w:r>
          </w:p>
        </w:tc>
        <w:tc>
          <w:tcPr>
            <w:tcW w:w="9028" w:type="dxa"/>
            <w:shd w:val="clear" w:color="auto" w:fill="auto"/>
            <w:noWrap w:val="0"/>
            <w:vAlign w:val="top"/>
          </w:tcPr>
          <w:p w14:paraId="7B046E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w w:val="100"/>
                <w:kern w:val="2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w w:val="100"/>
                <w:kern w:val="2"/>
                <w:sz w:val="28"/>
                <w:szCs w:val="28"/>
                <w:highlight w:val="none"/>
                <w:u w:val="none"/>
                <w:vertAlign w:val="baseline"/>
                <w:lang w:eastAsia="zh-CN" w:bidi="ar-SA"/>
              </w:rPr>
              <w:t>“新思想在浙江的萌发与实践”系列图书</w:t>
            </w:r>
          </w:p>
        </w:tc>
      </w:tr>
      <w:tr w14:paraId="64F99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noWrap w:val="0"/>
            <w:vAlign w:val="top"/>
          </w:tcPr>
          <w:p w14:paraId="23041E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w w:val="1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w w:val="1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综合</w:t>
            </w:r>
          </w:p>
        </w:tc>
        <w:tc>
          <w:tcPr>
            <w:tcW w:w="9028" w:type="dxa"/>
            <w:noWrap w:val="0"/>
            <w:vAlign w:val="top"/>
          </w:tcPr>
          <w:p w14:paraId="17A306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w w:val="100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w w:val="100"/>
                <w:sz w:val="28"/>
                <w:szCs w:val="28"/>
                <w:highlight w:val="none"/>
                <w:u w:val="none"/>
                <w:vertAlign w:val="baseline"/>
                <w:lang w:eastAsia="zh-CN"/>
              </w:rPr>
              <w:t>“中国历代绘画大系”项目</w:t>
            </w:r>
          </w:p>
        </w:tc>
      </w:tr>
    </w:tbl>
    <w:p w14:paraId="633C789D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1120" w:firstLineChars="4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napToGrid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 w:val="0"/>
          <w:bCs/>
          <w:sz w:val="28"/>
          <w:szCs w:val="28"/>
        </w:rPr>
        <w:t>备注：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val="en-US" w:eastAsia="zh-CN"/>
        </w:rPr>
        <w:t>成果排名不分先后</w:t>
      </w:r>
      <w:r>
        <w:rPr>
          <w:rFonts w:hint="default" w:ascii="Times New Roman" w:hAnsi="Times New Roman" w:eastAsia="楷体" w:cs="Times New Roman"/>
          <w:b w:val="0"/>
          <w:bCs/>
          <w:sz w:val="28"/>
          <w:szCs w:val="28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6838" w:h="11906" w:orient="landscape"/>
      <w:pgMar w:top="1701" w:right="1701" w:bottom="1701" w:left="1701" w:header="851" w:footer="130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FF141A">
    <w:pPr>
      <w:pStyle w:val="8"/>
      <w:tabs>
        <w:tab w:val="right" w:pos="8504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92EA5E">
                          <w:pPr>
                            <w:pStyle w:val="8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92EA5E">
                    <w:pPr>
                      <w:pStyle w:val="8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A1741"/>
    <w:rsid w:val="04082AD7"/>
    <w:rsid w:val="0569597E"/>
    <w:rsid w:val="0BAB236B"/>
    <w:rsid w:val="10067155"/>
    <w:rsid w:val="11825B3F"/>
    <w:rsid w:val="141D25CF"/>
    <w:rsid w:val="141F3F66"/>
    <w:rsid w:val="14B23EC8"/>
    <w:rsid w:val="17226CE0"/>
    <w:rsid w:val="18297B6D"/>
    <w:rsid w:val="18463FEA"/>
    <w:rsid w:val="19375EE1"/>
    <w:rsid w:val="1A1E542C"/>
    <w:rsid w:val="1F087A48"/>
    <w:rsid w:val="20771449"/>
    <w:rsid w:val="216A2F8A"/>
    <w:rsid w:val="31D14103"/>
    <w:rsid w:val="35920106"/>
    <w:rsid w:val="39CF19AD"/>
    <w:rsid w:val="3A606813"/>
    <w:rsid w:val="3CFF0CB4"/>
    <w:rsid w:val="3DC87113"/>
    <w:rsid w:val="3EC447B1"/>
    <w:rsid w:val="432E6BFC"/>
    <w:rsid w:val="44233BFF"/>
    <w:rsid w:val="45D809AC"/>
    <w:rsid w:val="467D29D5"/>
    <w:rsid w:val="49C6019E"/>
    <w:rsid w:val="5164091A"/>
    <w:rsid w:val="55872E29"/>
    <w:rsid w:val="57A13888"/>
    <w:rsid w:val="5ABA7829"/>
    <w:rsid w:val="5D7675BD"/>
    <w:rsid w:val="5F7F2D25"/>
    <w:rsid w:val="5FB3B6C2"/>
    <w:rsid w:val="646B014D"/>
    <w:rsid w:val="77A2796E"/>
    <w:rsid w:val="78CB5712"/>
    <w:rsid w:val="79BA247D"/>
    <w:rsid w:val="7B23A71F"/>
    <w:rsid w:val="7BDDFCD4"/>
    <w:rsid w:val="7C317293"/>
    <w:rsid w:val="7FDB6227"/>
    <w:rsid w:val="A57FA4BE"/>
    <w:rsid w:val="B3BB5B3B"/>
    <w:rsid w:val="BFD7B99C"/>
    <w:rsid w:val="BFFDE6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4">
    <w:name w:val="Body Text"/>
    <w:basedOn w:val="1"/>
    <w:next w:val="5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5">
    <w:name w:val="Body Text First Indent"/>
    <w:basedOn w:val="4"/>
    <w:next w:val="4"/>
    <w:qFormat/>
    <w:uiPriority w:val="0"/>
    <w:pPr>
      <w:keepNext w:val="0"/>
      <w:keepLines w:val="0"/>
      <w:widowControl w:val="0"/>
      <w:suppressLineNumbers w:val="0"/>
      <w:spacing w:before="100" w:beforeAutospacing="1"/>
      <w:ind w:firstLine="100" w:firstLineChars="100"/>
      <w:jc w:val="both"/>
    </w:pPr>
    <w:rPr>
      <w:rFonts w:hint="default" w:ascii="Calibri" w:hAnsi="Calibri" w:eastAsia="宋体" w:cs="黑体"/>
      <w:spacing w:val="0"/>
      <w:kern w:val="2"/>
      <w:sz w:val="24"/>
      <w:szCs w:val="24"/>
      <w:lang w:val="en-US" w:eastAsia="zh-CN" w:bidi="ar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rPr>
      <w:sz w:val="24"/>
    </w:rPr>
  </w:style>
  <w:style w:type="paragraph" w:styleId="11">
    <w:name w:val="Title"/>
    <w:next w:val="1"/>
    <w:qFormat/>
    <w:uiPriority w:val="0"/>
    <w:pPr>
      <w:widowControl w:val="0"/>
      <w:spacing w:line="560" w:lineRule="exact"/>
      <w:ind w:firstLine="720" w:firstLineChars="200"/>
      <w:jc w:val="center"/>
      <w:outlineLvl w:val="0"/>
    </w:pPr>
    <w:rPr>
      <w:rFonts w:ascii="方正小标宋_GBK" w:hAnsi="方正小标宋_GBK" w:eastAsia="方正小标宋_GBK" w:cs="方正小标宋_GBK"/>
      <w:kern w:val="2"/>
      <w:sz w:val="44"/>
      <w:szCs w:val="44"/>
      <w:lang w:val="en-US" w:eastAsia="zh-CN" w:bidi="ar-SA"/>
    </w:rPr>
  </w:style>
  <w:style w:type="paragraph" w:styleId="12">
    <w:name w:val="Body Text First Indent 2"/>
    <w:basedOn w:val="6"/>
    <w:qFormat/>
    <w:uiPriority w:val="0"/>
    <w:pPr>
      <w:ind w:firstLine="420" w:firstLineChars="200"/>
    </w:pPr>
  </w:style>
  <w:style w:type="character" w:styleId="15">
    <w:name w:val="Strong"/>
    <w:qFormat/>
    <w:uiPriority w:val="22"/>
    <w:rPr>
      <w:b/>
    </w:rPr>
  </w:style>
  <w:style w:type="paragraph" w:customStyle="1" w:styleId="16">
    <w:name w:val="表格文字"/>
    <w:next w:val="4"/>
    <w:qFormat/>
    <w:uiPriority w:val="0"/>
    <w:pPr>
      <w:widowControl w:val="0"/>
      <w:ind w:firstLine="200"/>
      <w:jc w:val="both"/>
    </w:pPr>
    <w:rPr>
      <w:rFonts w:ascii="Arial" w:hAnsi="Arial" w:eastAsia="仿宋_GB2312" w:cs="Times New Roman"/>
      <w:spacing w:val="-5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78</Characters>
  <Lines>0</Lines>
  <Paragraphs>0</Paragraphs>
  <TotalTime>0</TotalTime>
  <ScaleCrop>false</ScaleCrop>
  <LinksUpToDate>false</LinksUpToDate>
  <CharactersWithSpaces>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2025-01-05T00:49:00Z</dcterms:created>
  <dc:creator>iPhone</dc:creator>
  <cp:lastModifiedBy>徐蕾</cp:lastModifiedBy>
  <cp:lastPrinted>2025-04-10T09:37:00Z</cp:lastPrinted>
  <dcterms:modified xsi:type="dcterms:W3CDTF">2025-04-24T07:19:21Z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F649EFC1DF99450F8A9267CED04B24B7</vt:lpwstr>
  </property>
  <property fmtid="{D5CDD505-2E9C-101B-9397-08002B2CF9AE}" pid="4" name="KSOTemplateDocerSaveRecord">
    <vt:lpwstr>eyJoZGlkIjoiYTJmMzA0NmZjMWI2Mjc2ZmU2NWQ3NDFjMGI4ZDVlYjQiLCJ1c2VySWQiOiIxNjQwNjUwMTkzIn0=</vt:lpwstr>
  </property>
</Properties>
</file>